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Załącznik 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do umowy pośrednictwa 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w zakupie i dystrybucji 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paliowa stałego z dnia……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(miejscowość, data wystawienia)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 E Ł N O M O C N I C T W 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Ja, niżej podpisany/a ................................................................................................................…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zamieszkały/a …………………………………………………………………………………...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ulica i numer 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 pocztowy 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upoważniam Pana / Panią 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odbioru w moim imieniu wyrobów węglowych w ilości ……………. kg zgodnie ze złożonym w Urzędzie Gminy Gniewoszów wnioskiem, a także do dopełnienia w moim imieniu ewentualnych potrzebnych czynności w celu finalizacji zakupu.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będę wnosił do Gminy Gniewoszów żadnych roszczeń związanych z rozliczeniami ilościowymi wynikającymi z opisanego wyżej sposobu odbioru węgla.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(własnoręczny czytelny podpis osoby udzielającej pełnomocnictwa)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LibreOffice/7.4.3.2$Windows_X86_64 LibreOffice_project/1048a8393ae2eeec98dff31b5c133c5f1d08b890</Application>
  <AppVersion>15.0000</AppVersion>
  <Pages>1</Pages>
  <Words>115</Words>
  <Characters>1144</Characters>
  <CharactersWithSpaces>1252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2022-11-25T07:55:00Z</dcterms:created>
  <dc:creator>Izabela Kierasińska</dc:creator>
  <dc:description/>
  <dc:language>pl-PL</dc:language>
  <cp:lastModifiedBy/>
  <cp:lastPrinted>2022-11-28T08:10:00Z</cp:lastPrinted>
  <dcterms:modified xsi:type="dcterms:W3CDTF">2022-12-07T09:43:01Z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